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099E" w14:textId="1A19D655" w:rsidR="00D4343C" w:rsidRPr="00EC42CF" w:rsidRDefault="00AF012D" w:rsidP="00D4343C">
      <w:pPr>
        <w:spacing w:after="0" w:line="240" w:lineRule="auto"/>
        <w:jc w:val="right"/>
        <w:rPr>
          <w:sz w:val="24"/>
          <w:szCs w:val="24"/>
        </w:rPr>
      </w:pPr>
      <w:r w:rsidRPr="00EC42CF">
        <w:rPr>
          <w:sz w:val="24"/>
          <w:szCs w:val="24"/>
        </w:rPr>
        <w:t xml:space="preserve">  </w:t>
      </w:r>
      <w:r w:rsidR="00D4343C" w:rsidRPr="00EC42CF">
        <w:rPr>
          <w:sz w:val="24"/>
          <w:szCs w:val="24"/>
        </w:rPr>
        <w:t xml:space="preserve">All’Istituto Autonomo Case Popolari </w:t>
      </w:r>
    </w:p>
    <w:p w14:paraId="6F8E3965" w14:textId="6B8ACBA1" w:rsidR="00D4343C" w:rsidRPr="00EC42CF" w:rsidRDefault="00D4343C" w:rsidP="00D4343C">
      <w:pPr>
        <w:spacing w:after="0" w:line="240" w:lineRule="auto"/>
        <w:rPr>
          <w:sz w:val="24"/>
          <w:szCs w:val="24"/>
        </w:rPr>
      </w:pPr>
      <w:r w:rsidRPr="00EC42CF">
        <w:rPr>
          <w:sz w:val="24"/>
          <w:szCs w:val="24"/>
        </w:rPr>
        <w:t xml:space="preserve">                                                                                                                                  Via Von </w:t>
      </w:r>
      <w:proofErr w:type="spellStart"/>
      <w:r w:rsidRPr="00EC42CF">
        <w:rPr>
          <w:sz w:val="24"/>
          <w:szCs w:val="24"/>
        </w:rPr>
        <w:t>Platen</w:t>
      </w:r>
      <w:proofErr w:type="spellEnd"/>
      <w:r w:rsidRPr="00EC42CF">
        <w:rPr>
          <w:sz w:val="24"/>
          <w:szCs w:val="24"/>
        </w:rPr>
        <w:t>, 37</w:t>
      </w:r>
    </w:p>
    <w:p w14:paraId="46B2C0E5" w14:textId="115EFD99" w:rsidR="00D4343C" w:rsidRPr="00D4343C" w:rsidRDefault="00D4343C" w:rsidP="00D4343C">
      <w:pPr>
        <w:spacing w:line="240" w:lineRule="auto"/>
        <w:jc w:val="right"/>
      </w:pPr>
      <w:r w:rsidRPr="00EC42CF">
        <w:rPr>
          <w:sz w:val="24"/>
          <w:szCs w:val="24"/>
        </w:rPr>
        <w:t>96100 Siracusa</w:t>
      </w:r>
    </w:p>
    <w:p w14:paraId="155A10FC" w14:textId="0B3F8773" w:rsidR="003111F3" w:rsidRPr="00D4343C" w:rsidRDefault="003111F3" w:rsidP="003111F3">
      <w:pPr>
        <w:jc w:val="center"/>
        <w:rPr>
          <w:b/>
          <w:bCs/>
          <w:sz w:val="24"/>
          <w:szCs w:val="24"/>
        </w:rPr>
      </w:pPr>
      <w:r w:rsidRPr="00D4343C">
        <w:rPr>
          <w:b/>
          <w:bCs/>
          <w:sz w:val="24"/>
          <w:szCs w:val="24"/>
        </w:rPr>
        <w:t>RICHIESTA CAMBIO CONSENSUALE ALLOGGIO</w:t>
      </w:r>
    </w:p>
    <w:p w14:paraId="26B65F68" w14:textId="347D60F7" w:rsidR="002E66D1" w:rsidRDefault="002E66D1" w:rsidP="002E66D1"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 </w:t>
      </w:r>
      <w:proofErr w:type="spellStart"/>
      <w:r>
        <w:t>nat</w:t>
      </w:r>
      <w:proofErr w:type="spellEnd"/>
      <w:r>
        <w:t>_ il ________</w:t>
      </w:r>
      <w:r w:rsidR="009724F7">
        <w:t>___________</w:t>
      </w:r>
      <w:r>
        <w:t>_____</w:t>
      </w:r>
    </w:p>
    <w:p w14:paraId="1757CEA9" w14:textId="4DE44432" w:rsidR="002E66D1" w:rsidRDefault="002E66D1" w:rsidP="002E66D1">
      <w:r>
        <w:t>a _________________</w:t>
      </w:r>
      <w:r w:rsidR="009724F7">
        <w:t>__</w:t>
      </w:r>
      <w:r>
        <w:t xml:space="preserve">_______assegnatari_ dell’alloggio </w:t>
      </w:r>
      <w:r w:rsidR="00853025">
        <w:t>ERP</w:t>
      </w:r>
      <w:r>
        <w:t xml:space="preserve"> sito in________</w:t>
      </w:r>
      <w:r w:rsidR="009724F7">
        <w:t>__</w:t>
      </w:r>
      <w:r w:rsidR="00853025">
        <w:t>___</w:t>
      </w:r>
      <w:r w:rsidR="009724F7">
        <w:t>_______</w:t>
      </w:r>
      <w:r>
        <w:t>___________</w:t>
      </w:r>
    </w:p>
    <w:p w14:paraId="1E9FEA0F" w14:textId="4052BAEE" w:rsidR="002E66D1" w:rsidRDefault="002E66D1" w:rsidP="002E66D1">
      <w:r>
        <w:t>via __________________________________________________</w:t>
      </w:r>
      <w:r w:rsidR="009724F7">
        <w:t>__________</w:t>
      </w:r>
      <w:r>
        <w:t>_________________________</w:t>
      </w:r>
    </w:p>
    <w:p w14:paraId="5D3367B8" w14:textId="1AC28CCA" w:rsidR="002E66D1" w:rsidRDefault="002E66D1" w:rsidP="002E66D1">
      <w:r>
        <w:t>telefono ___________________________ e-mail ___________________</w:t>
      </w:r>
      <w:r w:rsidR="009724F7">
        <w:t>__________</w:t>
      </w:r>
      <w:r>
        <w:t>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4F7" w:rsidRPr="009724F7" w14:paraId="01DDD5D0" w14:textId="77777777" w:rsidTr="009724F7">
        <w:trPr>
          <w:trHeight w:val="668"/>
        </w:trPr>
        <w:tc>
          <w:tcPr>
            <w:tcW w:w="9628" w:type="dxa"/>
          </w:tcPr>
          <w:p w14:paraId="4131ADFA" w14:textId="77777777" w:rsidR="00A41FE0" w:rsidRPr="00A41FE0" w:rsidRDefault="009724F7" w:rsidP="001509D7">
            <w:r w:rsidRPr="00A41FE0">
              <w:t xml:space="preserve">(Cod. ut. ____________Cod. unità </w:t>
            </w:r>
            <w:proofErr w:type="spellStart"/>
            <w:r w:rsidRPr="00A41FE0">
              <w:t>imm</w:t>
            </w:r>
            <w:proofErr w:type="spellEnd"/>
            <w:r w:rsidRPr="00A41FE0">
              <w:t xml:space="preserve">. __ __ __ __ __ __ __ __) </w:t>
            </w:r>
          </w:p>
          <w:p w14:paraId="3C221073" w14:textId="5E8F796A" w:rsidR="009724F7" w:rsidRPr="009724F7" w:rsidRDefault="009724F7" w:rsidP="00A41FE0">
            <w:pPr>
              <w:jc w:val="center"/>
              <w:rPr>
                <w:b/>
                <w:bCs/>
              </w:rPr>
            </w:pPr>
            <w:r w:rsidRPr="009724F7">
              <w:rPr>
                <w:b/>
                <w:bCs/>
              </w:rPr>
              <w:t>spazio riservato all’ufficio</w:t>
            </w:r>
          </w:p>
        </w:tc>
      </w:tr>
    </w:tbl>
    <w:p w14:paraId="7AC14824" w14:textId="77502568" w:rsidR="002E66D1" w:rsidRPr="002E66D1" w:rsidRDefault="002E66D1" w:rsidP="002E66D1">
      <w:pPr>
        <w:jc w:val="center"/>
        <w:rPr>
          <w:b/>
          <w:bCs/>
        </w:rPr>
      </w:pPr>
      <w:r w:rsidRPr="002E66D1">
        <w:rPr>
          <w:b/>
          <w:bCs/>
        </w:rPr>
        <w:t>E</w:t>
      </w:r>
    </w:p>
    <w:p w14:paraId="2F6BDFAE" w14:textId="77777777" w:rsidR="009724F7" w:rsidRDefault="009724F7" w:rsidP="009724F7">
      <w:pPr>
        <w:jc w:val="center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 </w:t>
      </w:r>
      <w:proofErr w:type="spellStart"/>
      <w:r>
        <w:t>nat</w:t>
      </w:r>
      <w:proofErr w:type="spellEnd"/>
      <w:r>
        <w:t>_ il ________________________</w:t>
      </w:r>
    </w:p>
    <w:p w14:paraId="5870D5AD" w14:textId="23BFCF54" w:rsidR="009724F7" w:rsidRDefault="009724F7" w:rsidP="009724F7">
      <w:pPr>
        <w:jc w:val="center"/>
      </w:pPr>
      <w:r>
        <w:t>a __________________________assegnatari_ dell’alloggio</w:t>
      </w:r>
      <w:r w:rsidR="00853025">
        <w:t xml:space="preserve"> ERP</w:t>
      </w:r>
      <w:r>
        <w:t xml:space="preserve"> sito in________</w:t>
      </w:r>
      <w:r w:rsidR="00853025">
        <w:t>___</w:t>
      </w:r>
      <w:r>
        <w:t>____________________</w:t>
      </w:r>
    </w:p>
    <w:p w14:paraId="7BC221EA" w14:textId="77777777" w:rsidR="009724F7" w:rsidRDefault="009724F7" w:rsidP="009724F7">
      <w:pPr>
        <w:jc w:val="center"/>
      </w:pPr>
      <w:r>
        <w:t>via _____________________________________________________________________________________</w:t>
      </w:r>
    </w:p>
    <w:p w14:paraId="619C0691" w14:textId="77777777" w:rsidR="009724F7" w:rsidRDefault="009724F7" w:rsidP="009724F7">
      <w:pPr>
        <w:jc w:val="center"/>
      </w:pPr>
      <w:r>
        <w:t>telefono ___________________________ e-mail 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4F7" w:rsidRPr="009724F7" w14:paraId="1CA9128E" w14:textId="77777777" w:rsidTr="009724F7">
        <w:trPr>
          <w:trHeight w:val="568"/>
        </w:trPr>
        <w:tc>
          <w:tcPr>
            <w:tcW w:w="9628" w:type="dxa"/>
          </w:tcPr>
          <w:p w14:paraId="61CDE3AC" w14:textId="77777777" w:rsidR="00A41FE0" w:rsidRDefault="009724F7" w:rsidP="00A41FE0">
            <w:r w:rsidRPr="009724F7">
              <w:t xml:space="preserve">(Cod. ut. ____________Cod. unità </w:t>
            </w:r>
            <w:proofErr w:type="spellStart"/>
            <w:r w:rsidRPr="009724F7">
              <w:t>imm</w:t>
            </w:r>
            <w:proofErr w:type="spellEnd"/>
            <w:r w:rsidRPr="009724F7">
              <w:t xml:space="preserve">. __ __ __ __ __ __ __ __) </w:t>
            </w:r>
          </w:p>
          <w:p w14:paraId="7C45CBD1" w14:textId="29EC1AD3" w:rsidR="009724F7" w:rsidRPr="00A41FE0" w:rsidRDefault="009724F7" w:rsidP="00CB57F8">
            <w:pPr>
              <w:jc w:val="center"/>
              <w:rPr>
                <w:b/>
                <w:bCs/>
              </w:rPr>
            </w:pPr>
            <w:r w:rsidRPr="00A41FE0">
              <w:rPr>
                <w:b/>
                <w:bCs/>
              </w:rPr>
              <w:t>spazio riservato all’ufficio</w:t>
            </w:r>
          </w:p>
        </w:tc>
      </w:tr>
    </w:tbl>
    <w:p w14:paraId="7EA439AA" w14:textId="6818424B" w:rsidR="002E66D1" w:rsidRPr="00EC42CF" w:rsidRDefault="002E66D1" w:rsidP="00EC42CF">
      <w:pPr>
        <w:jc w:val="center"/>
        <w:rPr>
          <w:b/>
          <w:bCs/>
          <w:sz w:val="24"/>
          <w:szCs w:val="24"/>
        </w:rPr>
      </w:pPr>
      <w:r w:rsidRPr="00EC42CF">
        <w:rPr>
          <w:b/>
          <w:bCs/>
          <w:sz w:val="24"/>
          <w:szCs w:val="24"/>
        </w:rPr>
        <w:t>CHIEDONO</w:t>
      </w:r>
    </w:p>
    <w:p w14:paraId="6097D703" w14:textId="02C66B31" w:rsidR="002E66D1" w:rsidRPr="00EC42CF" w:rsidRDefault="002E66D1" w:rsidP="00EC42CF">
      <w:pPr>
        <w:spacing w:after="0"/>
        <w:jc w:val="both"/>
        <w:rPr>
          <w:b/>
          <w:bCs/>
          <w:sz w:val="24"/>
          <w:szCs w:val="24"/>
        </w:rPr>
      </w:pPr>
      <w:r w:rsidRPr="00EC42CF">
        <w:rPr>
          <w:sz w:val="24"/>
          <w:szCs w:val="24"/>
        </w:rPr>
        <w:t>ai sensi dell’articolo 13 del D.P.</w:t>
      </w:r>
      <w:r w:rsidR="001E2520" w:rsidRPr="00EC42CF">
        <w:rPr>
          <w:sz w:val="24"/>
          <w:szCs w:val="24"/>
        </w:rPr>
        <w:t>R. 1035/72</w:t>
      </w:r>
      <w:r w:rsidR="003111F3" w:rsidRPr="00EC42CF">
        <w:rPr>
          <w:sz w:val="24"/>
          <w:szCs w:val="24"/>
        </w:rPr>
        <w:t>,</w:t>
      </w:r>
      <w:r w:rsidR="001E2520" w:rsidRPr="00EC42CF">
        <w:rPr>
          <w:sz w:val="24"/>
          <w:szCs w:val="24"/>
        </w:rPr>
        <w:t xml:space="preserve"> </w:t>
      </w:r>
      <w:r w:rsidRPr="00EC42CF">
        <w:rPr>
          <w:b/>
          <w:bCs/>
          <w:sz w:val="24"/>
          <w:szCs w:val="24"/>
        </w:rPr>
        <w:t>di essere autorizzati a</w:t>
      </w:r>
      <w:r w:rsidR="00697813" w:rsidRPr="00EC42CF">
        <w:rPr>
          <w:b/>
          <w:bCs/>
          <w:sz w:val="24"/>
          <w:szCs w:val="24"/>
        </w:rPr>
        <w:t>l</w:t>
      </w:r>
      <w:r w:rsidRPr="00EC42CF">
        <w:rPr>
          <w:b/>
          <w:bCs/>
          <w:sz w:val="24"/>
          <w:szCs w:val="24"/>
        </w:rPr>
        <w:t xml:space="preserve"> cambi</w:t>
      </w:r>
      <w:r w:rsidR="00697813" w:rsidRPr="00EC42CF">
        <w:rPr>
          <w:b/>
          <w:bCs/>
          <w:sz w:val="24"/>
          <w:szCs w:val="24"/>
        </w:rPr>
        <w:t xml:space="preserve">o dei rispettivi </w:t>
      </w:r>
      <w:r w:rsidRPr="00EC42CF">
        <w:rPr>
          <w:b/>
          <w:bCs/>
          <w:sz w:val="24"/>
          <w:szCs w:val="24"/>
        </w:rPr>
        <w:t>alloggi.</w:t>
      </w:r>
    </w:p>
    <w:p w14:paraId="0A4E3AA4" w14:textId="15A21BE1" w:rsidR="00A41FE0" w:rsidRPr="00EC42CF" w:rsidRDefault="00A41FE0" w:rsidP="00EC42CF">
      <w:pPr>
        <w:spacing w:after="0" w:line="240" w:lineRule="auto"/>
        <w:jc w:val="both"/>
        <w:rPr>
          <w:sz w:val="24"/>
          <w:szCs w:val="24"/>
        </w:rPr>
      </w:pPr>
      <w:r w:rsidRPr="00EC42CF">
        <w:rPr>
          <w:sz w:val="24"/>
          <w:szCs w:val="24"/>
        </w:rPr>
        <w:t>La richiesta è motivata da:</w:t>
      </w:r>
    </w:p>
    <w:p w14:paraId="634503C2" w14:textId="52B8D902" w:rsidR="00A41FE0" w:rsidRPr="00EC42CF" w:rsidRDefault="00A41FE0" w:rsidP="00EC42CF">
      <w:pPr>
        <w:spacing w:after="0" w:line="240" w:lineRule="auto"/>
        <w:jc w:val="both"/>
        <w:rPr>
          <w:sz w:val="24"/>
          <w:szCs w:val="24"/>
        </w:rPr>
      </w:pPr>
      <w:r w:rsidRPr="00EC42CF">
        <w:rPr>
          <w:sz w:val="24"/>
          <w:szCs w:val="24"/>
        </w:rPr>
        <w:t>a) da variazioni in aumento o in diminuzione del nucleo familiare;</w:t>
      </w:r>
    </w:p>
    <w:p w14:paraId="45B4E86F" w14:textId="77777777" w:rsidR="00C45C24" w:rsidRPr="00EC42CF" w:rsidRDefault="00A41FE0" w:rsidP="00EC42CF">
      <w:pPr>
        <w:spacing w:after="0" w:line="240" w:lineRule="auto"/>
        <w:jc w:val="both"/>
        <w:rPr>
          <w:sz w:val="24"/>
          <w:szCs w:val="24"/>
        </w:rPr>
      </w:pPr>
      <w:r w:rsidRPr="00EC42CF">
        <w:rPr>
          <w:sz w:val="24"/>
          <w:szCs w:val="24"/>
        </w:rPr>
        <w:t>b) da esigenze di avvicinamento al posto di lavoro</w:t>
      </w:r>
      <w:r w:rsidR="00C45C24" w:rsidRPr="00EC42CF">
        <w:rPr>
          <w:sz w:val="24"/>
          <w:szCs w:val="24"/>
        </w:rPr>
        <w:t>;</w:t>
      </w:r>
    </w:p>
    <w:p w14:paraId="028B0080" w14:textId="59786E48" w:rsidR="00A41FE0" w:rsidRPr="00EC42CF" w:rsidRDefault="00C45C24" w:rsidP="00EC42CF">
      <w:pPr>
        <w:spacing w:after="0" w:line="240" w:lineRule="auto"/>
        <w:jc w:val="both"/>
        <w:rPr>
          <w:sz w:val="24"/>
          <w:szCs w:val="24"/>
        </w:rPr>
      </w:pPr>
      <w:r w:rsidRPr="00EC42CF">
        <w:rPr>
          <w:sz w:val="24"/>
          <w:szCs w:val="24"/>
        </w:rPr>
        <w:t xml:space="preserve">c) </w:t>
      </w:r>
      <w:r w:rsidR="00A41FE0" w:rsidRPr="00EC42CF">
        <w:rPr>
          <w:sz w:val="24"/>
          <w:szCs w:val="24"/>
        </w:rPr>
        <w:t>da gravi necessità familiari.</w:t>
      </w:r>
    </w:p>
    <w:p w14:paraId="3C208B4C" w14:textId="77777777" w:rsidR="002E66D1" w:rsidRPr="00EC42CF" w:rsidRDefault="002E66D1" w:rsidP="00EC42C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42CF">
        <w:rPr>
          <w:b/>
          <w:bCs/>
          <w:sz w:val="24"/>
          <w:szCs w:val="24"/>
        </w:rPr>
        <w:t>DICHIARANO</w:t>
      </w:r>
    </w:p>
    <w:p w14:paraId="7522A1AD" w14:textId="12AC4388" w:rsidR="002E66D1" w:rsidRPr="00EC42CF" w:rsidRDefault="002E66D1" w:rsidP="00EC42CF">
      <w:pPr>
        <w:spacing w:after="0" w:line="240" w:lineRule="auto"/>
        <w:jc w:val="both"/>
      </w:pPr>
      <w:r w:rsidRPr="00EC42CF">
        <w:t>• che, nell’ipotesi che l</w:t>
      </w:r>
      <w:r w:rsidR="003111F3" w:rsidRPr="00EC42CF">
        <w:t>o IACP di Siracusa</w:t>
      </w:r>
      <w:r w:rsidRPr="00EC42CF">
        <w:t xml:space="preserve"> approvi la richiesta di cambio consensuale, accettano</w:t>
      </w:r>
      <w:r w:rsidR="009724F7" w:rsidRPr="00EC42CF">
        <w:t xml:space="preserve"> </w:t>
      </w:r>
      <w:r w:rsidRPr="00EC42CF">
        <w:t>nello stato di fatto l’alloggio scambiato;</w:t>
      </w:r>
    </w:p>
    <w:p w14:paraId="6167503D" w14:textId="23D5C0FA" w:rsidR="002E66D1" w:rsidRPr="00EC42CF" w:rsidRDefault="002E66D1" w:rsidP="00EC42CF">
      <w:pPr>
        <w:spacing w:line="240" w:lineRule="auto"/>
        <w:jc w:val="both"/>
      </w:pPr>
      <w:r w:rsidRPr="00EC42CF">
        <w:t>• di sollevare da ogni responsabilità per eventuali opere e/o varianti edilizie che</w:t>
      </w:r>
      <w:r w:rsidR="00D4343C" w:rsidRPr="00EC42CF">
        <w:t xml:space="preserve"> </w:t>
      </w:r>
      <w:r w:rsidRPr="00EC42CF">
        <w:t>siano in contrasto con i regolamenti comunali vigenti, nonché per opere eseguite in contrasto</w:t>
      </w:r>
      <w:r w:rsidR="00D4343C" w:rsidRPr="00EC42CF">
        <w:t xml:space="preserve"> </w:t>
      </w:r>
      <w:r w:rsidRPr="00EC42CF">
        <w:t>con le norme contrattuali.</w:t>
      </w:r>
    </w:p>
    <w:p w14:paraId="01023DFC" w14:textId="22F23B90" w:rsidR="002E66D1" w:rsidRPr="00EC42CF" w:rsidRDefault="002E66D1" w:rsidP="00EC42CF">
      <w:pPr>
        <w:spacing w:line="240" w:lineRule="auto"/>
        <w:jc w:val="both"/>
        <w:rPr>
          <w:b/>
          <w:bCs/>
        </w:rPr>
      </w:pPr>
      <w:r w:rsidRPr="00EC42CF">
        <w:rPr>
          <w:b/>
          <w:bCs/>
        </w:rPr>
        <w:t>Dichiarano, altresì, consapevoli di quanto previsto dal D.P.R. 28 dicembre 2000, n. 445, e in</w:t>
      </w:r>
      <w:r w:rsidR="00D4343C" w:rsidRPr="00EC42CF">
        <w:rPr>
          <w:b/>
          <w:bCs/>
        </w:rPr>
        <w:t xml:space="preserve"> </w:t>
      </w:r>
      <w:r w:rsidRPr="00EC42CF">
        <w:rPr>
          <w:b/>
          <w:bCs/>
        </w:rPr>
        <w:t>particolare dagli articoli 48, 75 e 76 sulla responsabilità penale in caso di dichiarazione</w:t>
      </w:r>
      <w:r w:rsidR="00D4343C" w:rsidRPr="00EC42CF">
        <w:rPr>
          <w:b/>
          <w:bCs/>
        </w:rPr>
        <w:t xml:space="preserve"> </w:t>
      </w:r>
      <w:r w:rsidRPr="00EC42CF">
        <w:rPr>
          <w:b/>
          <w:bCs/>
        </w:rPr>
        <w:t>mendace, quanto segue:</w:t>
      </w:r>
    </w:p>
    <w:p w14:paraId="70DA60B3" w14:textId="561DB6EF" w:rsidR="002E66D1" w:rsidRPr="00EC42CF" w:rsidRDefault="002E66D1" w:rsidP="00EC42CF">
      <w:pPr>
        <w:spacing w:after="0" w:line="240" w:lineRule="auto"/>
        <w:jc w:val="both"/>
      </w:pPr>
      <w:r w:rsidRPr="00EC42CF">
        <w:t>• di possedere tutti i requisiti previsti per la permanenza in</w:t>
      </w:r>
      <w:r w:rsidR="00A41FE0" w:rsidRPr="00EC42CF">
        <w:t xml:space="preserve"> </w:t>
      </w:r>
      <w:r w:rsidRPr="00EC42CF">
        <w:t>un alloggio di edilizia residenziale pubblica;</w:t>
      </w:r>
    </w:p>
    <w:p w14:paraId="568AEC4D" w14:textId="3B191F20" w:rsidR="002E66D1" w:rsidRPr="00EC42CF" w:rsidRDefault="002E66D1" w:rsidP="00EC42CF">
      <w:pPr>
        <w:spacing w:after="0" w:line="240" w:lineRule="auto"/>
        <w:jc w:val="both"/>
      </w:pPr>
      <w:r w:rsidRPr="00EC42CF">
        <w:t>• che non ricorre alcun caso per i quali è</w:t>
      </w:r>
      <w:r w:rsidR="00D4343C" w:rsidRPr="00EC42CF">
        <w:t xml:space="preserve"> </w:t>
      </w:r>
      <w:r w:rsidRPr="00EC42CF">
        <w:t xml:space="preserve">prevista la decadenza dall’assegnazione dell’alloggio, e </w:t>
      </w:r>
      <w:r w:rsidR="00D4343C" w:rsidRPr="00EC42CF">
        <w:t xml:space="preserve">in </w:t>
      </w:r>
      <w:r w:rsidRPr="00EC42CF">
        <w:t>particolare morosità</w:t>
      </w:r>
      <w:r w:rsidR="00B428A4" w:rsidRPr="00EC42CF">
        <w:t>;</w:t>
      </w:r>
    </w:p>
    <w:p w14:paraId="4A5C408C" w14:textId="3C3F1829" w:rsidR="002E66D1" w:rsidRPr="00EC42CF" w:rsidRDefault="002E66D1" w:rsidP="00EC42CF">
      <w:pPr>
        <w:spacing w:after="0" w:line="240" w:lineRule="auto"/>
        <w:jc w:val="both"/>
      </w:pPr>
      <w:r w:rsidRPr="00EC42CF">
        <w:t>• di non corrispondere né ricevere alcun compenso, sotto qualsiasi forma, per detto cambio di</w:t>
      </w:r>
      <w:r w:rsidR="00D4343C" w:rsidRPr="00EC42CF">
        <w:t xml:space="preserve"> </w:t>
      </w:r>
      <w:r w:rsidRPr="00EC42CF">
        <w:t>alloggio;</w:t>
      </w:r>
    </w:p>
    <w:p w14:paraId="3A66DF63" w14:textId="2EB69718" w:rsidR="002E66D1" w:rsidRPr="00EC42CF" w:rsidRDefault="002E66D1" w:rsidP="00EC42CF">
      <w:pPr>
        <w:spacing w:after="0" w:line="240" w:lineRule="auto"/>
        <w:jc w:val="both"/>
      </w:pPr>
      <w:r w:rsidRPr="00EC42CF">
        <w:t>• di essere consapevoli che la dichiarazione mendace comporta l’annullamento o la decadenza</w:t>
      </w:r>
      <w:r w:rsidR="00D4343C" w:rsidRPr="00EC42CF">
        <w:t xml:space="preserve"> </w:t>
      </w:r>
      <w:r w:rsidRPr="00EC42CF">
        <w:t>dell’assegnazione.</w:t>
      </w:r>
    </w:p>
    <w:p w14:paraId="28F0E1CC" w14:textId="181F7F9A" w:rsidR="009724F7" w:rsidRDefault="009724F7" w:rsidP="00A41FE0">
      <w:pPr>
        <w:spacing w:line="240" w:lineRule="auto"/>
      </w:pPr>
      <w:r>
        <w:t xml:space="preserve">                </w:t>
      </w:r>
      <w:r w:rsidR="002E66D1">
        <w:t>Il/la dichiarante</w:t>
      </w:r>
      <w:r>
        <w:t xml:space="preserve">                                                                                                     </w:t>
      </w:r>
      <w:r w:rsidRPr="009724F7">
        <w:t xml:space="preserve"> </w:t>
      </w:r>
      <w:r>
        <w:t>Il/la dichiarante</w:t>
      </w:r>
    </w:p>
    <w:p w14:paraId="231888D9" w14:textId="1B61F548" w:rsidR="002E66D1" w:rsidRDefault="00767827" w:rsidP="00A41FE0">
      <w:pPr>
        <w:spacing w:line="240" w:lineRule="auto"/>
      </w:pPr>
      <w:r>
        <w:t xml:space="preserve">      </w:t>
      </w:r>
      <w:r w:rsidR="002E66D1">
        <w:t>_________________________</w:t>
      </w:r>
      <w:r w:rsidR="009724F7">
        <w:t xml:space="preserve">                                                    </w:t>
      </w:r>
      <w:r>
        <w:t xml:space="preserve">         </w:t>
      </w:r>
      <w:r w:rsidR="009724F7">
        <w:t xml:space="preserve">                 ______________________</w:t>
      </w:r>
    </w:p>
    <w:p w14:paraId="180B7977" w14:textId="77777777" w:rsidR="00D4343C" w:rsidRDefault="00D4343C" w:rsidP="00A41FE0">
      <w:pPr>
        <w:spacing w:line="240" w:lineRule="auto"/>
      </w:pPr>
    </w:p>
    <w:p w14:paraId="0609AE55" w14:textId="36209787" w:rsidR="002E66D1" w:rsidRPr="003A5D99" w:rsidRDefault="00D4343C" w:rsidP="00A41FE0">
      <w:pPr>
        <w:spacing w:line="240" w:lineRule="auto"/>
        <w:rPr>
          <w:b/>
          <w:bCs/>
          <w:sz w:val="20"/>
          <w:szCs w:val="20"/>
        </w:rPr>
      </w:pPr>
      <w:r w:rsidRPr="003A5D99">
        <w:rPr>
          <w:b/>
          <w:bCs/>
          <w:sz w:val="20"/>
          <w:szCs w:val="20"/>
        </w:rPr>
        <w:t>A</w:t>
      </w:r>
      <w:r w:rsidR="002E66D1" w:rsidRPr="003A5D99">
        <w:rPr>
          <w:b/>
          <w:bCs/>
          <w:sz w:val="20"/>
          <w:szCs w:val="20"/>
        </w:rPr>
        <w:t>llegare</w:t>
      </w:r>
      <w:r w:rsidRPr="003A5D99">
        <w:rPr>
          <w:b/>
          <w:bCs/>
          <w:sz w:val="20"/>
          <w:szCs w:val="20"/>
        </w:rPr>
        <w:t xml:space="preserve"> documentazione giustificativa e</w:t>
      </w:r>
      <w:r w:rsidR="002E66D1" w:rsidRPr="003A5D99">
        <w:rPr>
          <w:b/>
          <w:bCs/>
          <w:sz w:val="20"/>
          <w:szCs w:val="20"/>
        </w:rPr>
        <w:t xml:space="preserve"> fotocopie di un valido documento di identità dei dichiaranti.</w:t>
      </w:r>
    </w:p>
    <w:sectPr w:rsidR="002E66D1" w:rsidRPr="003A5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31"/>
    <w:rsid w:val="00156F31"/>
    <w:rsid w:val="001E2520"/>
    <w:rsid w:val="002E66D1"/>
    <w:rsid w:val="003111F3"/>
    <w:rsid w:val="003A5D99"/>
    <w:rsid w:val="00697813"/>
    <w:rsid w:val="00767827"/>
    <w:rsid w:val="00853025"/>
    <w:rsid w:val="009724F7"/>
    <w:rsid w:val="00A41FE0"/>
    <w:rsid w:val="00AF012D"/>
    <w:rsid w:val="00B428A4"/>
    <w:rsid w:val="00C13EB3"/>
    <w:rsid w:val="00C45C24"/>
    <w:rsid w:val="00C70772"/>
    <w:rsid w:val="00D4343C"/>
    <w:rsid w:val="00EC42CF"/>
    <w:rsid w:val="00ED2DD4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0C0A"/>
  <w15:chartTrackingRefBased/>
  <w15:docId w15:val="{9F7B4DE3-7B28-44B6-81EC-ED27577D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IACP Siracusa 5</dc:creator>
  <cp:keywords/>
  <dc:description/>
  <cp:lastModifiedBy>IACP Siracusa 5</cp:lastModifiedBy>
  <cp:revision>14</cp:revision>
  <dcterms:created xsi:type="dcterms:W3CDTF">2021-11-08T11:14:00Z</dcterms:created>
  <dcterms:modified xsi:type="dcterms:W3CDTF">2023-01-10T08:07:00Z</dcterms:modified>
</cp:coreProperties>
</file>